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37" w:rsidRDefault="008F3837" w:rsidP="008F3837">
      <w:pPr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ЗМІНИ</w:t>
      </w:r>
    </w:p>
    <w:p w:rsidR="008F3837" w:rsidRDefault="008F3837" w:rsidP="008F3837">
      <w:pPr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колективного договору</w:t>
      </w:r>
    </w:p>
    <w:p w:rsidR="008F3837" w:rsidRDefault="008F3837" w:rsidP="008F3837">
      <w:pPr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2016-2020 роки</w:t>
      </w:r>
    </w:p>
    <w:p w:rsidR="008F3837" w:rsidRDefault="00F3529D" w:rsidP="008F3837">
      <w:pPr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31.07</w:t>
      </w:r>
      <w:r w:rsidR="008F3837">
        <w:rPr>
          <w:rFonts w:ascii="Times New Roman" w:hAnsi="Times New Roman" w:cs="Times New Roman"/>
          <w:sz w:val="28"/>
          <w:szCs w:val="28"/>
        </w:rPr>
        <w:t>.2020р.</w:t>
      </w:r>
    </w:p>
    <w:p w:rsidR="008F3837" w:rsidRDefault="008F3837" w:rsidP="008F3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3837" w:rsidRDefault="008F3837" w:rsidP="008F3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3837" w:rsidRDefault="00A810B5" w:rsidP="008F383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протоколу №7  від 31.07</w:t>
      </w:r>
      <w:r w:rsidR="008F3837">
        <w:rPr>
          <w:rFonts w:ascii="Times New Roman" w:hAnsi="Times New Roman" w:cs="Times New Roman"/>
          <w:sz w:val="28"/>
          <w:szCs w:val="28"/>
        </w:rPr>
        <w:t xml:space="preserve">.2020р.  засідання колективу КНП «Ніжинської ЦРЛ» та профспілки  </w:t>
      </w:r>
      <w:r w:rsidR="008F3837">
        <w:rPr>
          <w:rFonts w:ascii="Times New Roman" w:hAnsi="Times New Roman" w:cs="Times New Roman"/>
          <w:b/>
          <w:sz w:val="28"/>
          <w:szCs w:val="28"/>
        </w:rPr>
        <w:t xml:space="preserve">ДОДАТОК   №  17 </w:t>
      </w:r>
      <w:r w:rsidR="008F3837">
        <w:rPr>
          <w:rFonts w:ascii="Times New Roman" w:hAnsi="Times New Roman" w:cs="Times New Roman"/>
          <w:sz w:val="28"/>
          <w:szCs w:val="28"/>
        </w:rPr>
        <w:t>викласти в новій редакції:</w:t>
      </w:r>
    </w:p>
    <w:p w:rsidR="000F26DD" w:rsidRDefault="000F26DD" w:rsidP="008F38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6DD" w:rsidRDefault="000F26DD" w:rsidP="000F26D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Перелік посад працівників інфекційного </w:t>
      </w:r>
      <w:r w:rsidR="008F3837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="001E33F6">
        <w:rPr>
          <w:rFonts w:ascii="Times New Roman" w:hAnsi="Times New Roman" w:cs="Times New Roman"/>
          <w:b/>
          <w:sz w:val="28"/>
          <w:szCs w:val="28"/>
        </w:rPr>
        <w:t xml:space="preserve">інших </w:t>
      </w:r>
      <w:r w:rsidR="008F3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3F6">
        <w:rPr>
          <w:rFonts w:ascii="Times New Roman" w:hAnsi="Times New Roman" w:cs="Times New Roman"/>
          <w:b/>
          <w:sz w:val="28"/>
          <w:szCs w:val="28"/>
        </w:rPr>
        <w:t>відділень лікарні</w:t>
      </w:r>
      <w:r>
        <w:rPr>
          <w:rFonts w:ascii="Times New Roman" w:hAnsi="Times New Roman" w:cs="Times New Roman"/>
          <w:b/>
          <w:sz w:val="28"/>
          <w:szCs w:val="28"/>
        </w:rPr>
        <w:t>, я</w:t>
      </w:r>
      <w:r w:rsidR="001E33F6">
        <w:rPr>
          <w:rFonts w:ascii="Times New Roman" w:hAnsi="Times New Roman" w:cs="Times New Roman"/>
          <w:b/>
          <w:sz w:val="28"/>
          <w:szCs w:val="28"/>
        </w:rPr>
        <w:t>ким надається доплата до 300% від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посадового окладу за період безпосереднього контакту з хворими підтвердженого діагнозу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</w:t>
      </w:r>
    </w:p>
    <w:p w:rsidR="000F26DD" w:rsidRDefault="000F26DD" w:rsidP="000F26D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6DD" w:rsidRDefault="000F26DD" w:rsidP="000F26D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Лікар-інфекціоніст</w:t>
      </w:r>
      <w:r w:rsidR="009F3570">
        <w:rPr>
          <w:rFonts w:ascii="Times New Roman" w:hAnsi="Times New Roman" w:cs="Times New Roman"/>
          <w:sz w:val="28"/>
          <w:szCs w:val="28"/>
        </w:rPr>
        <w:t>.</w:t>
      </w:r>
    </w:p>
    <w:p w:rsidR="000F26DD" w:rsidRDefault="001E33F6" w:rsidP="000F26D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Лікар-стажист з інфекційних хвороб.</w:t>
      </w:r>
    </w:p>
    <w:p w:rsidR="00D15B52" w:rsidRDefault="000F26DD" w:rsidP="00CD5CDE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Сестра медична стаціонару</w:t>
      </w:r>
      <w:r w:rsidR="00CD5CDE">
        <w:rPr>
          <w:rFonts w:ascii="Times New Roman" w:hAnsi="Times New Roman" w:cs="Times New Roman"/>
          <w:sz w:val="28"/>
          <w:szCs w:val="28"/>
        </w:rPr>
        <w:t xml:space="preserve"> інфекційного  та інших відділень.</w:t>
      </w:r>
    </w:p>
    <w:p w:rsidR="001E33F6" w:rsidRDefault="009F3570" w:rsidP="00477F3F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Молодша </w:t>
      </w:r>
      <w:r w:rsidR="000F26DD">
        <w:rPr>
          <w:rFonts w:ascii="Times New Roman" w:hAnsi="Times New Roman" w:cs="Times New Roman"/>
          <w:sz w:val="28"/>
          <w:szCs w:val="28"/>
        </w:rPr>
        <w:t xml:space="preserve"> медична </w:t>
      </w:r>
      <w:r>
        <w:rPr>
          <w:rFonts w:ascii="Times New Roman" w:hAnsi="Times New Roman" w:cs="Times New Roman"/>
          <w:sz w:val="28"/>
          <w:szCs w:val="28"/>
        </w:rPr>
        <w:t xml:space="preserve">сестра </w:t>
      </w:r>
      <w:r w:rsidR="000F26DD">
        <w:rPr>
          <w:rFonts w:ascii="Times New Roman" w:hAnsi="Times New Roman" w:cs="Times New Roman"/>
          <w:sz w:val="28"/>
          <w:szCs w:val="28"/>
        </w:rPr>
        <w:t>(санітарка-прибиральниця)</w:t>
      </w:r>
      <w:r w:rsidRPr="009F3570">
        <w:rPr>
          <w:rFonts w:ascii="Times New Roman" w:hAnsi="Times New Roman" w:cs="Times New Roman"/>
          <w:sz w:val="28"/>
          <w:szCs w:val="28"/>
        </w:rPr>
        <w:t xml:space="preserve"> </w:t>
      </w:r>
      <w:r w:rsidR="00CD5CDE">
        <w:rPr>
          <w:rFonts w:ascii="Times New Roman" w:hAnsi="Times New Roman" w:cs="Times New Roman"/>
          <w:sz w:val="28"/>
          <w:szCs w:val="28"/>
        </w:rPr>
        <w:t>інфекційного  та         інших відділень.</w:t>
      </w:r>
    </w:p>
    <w:p w:rsidR="00D15B52" w:rsidRDefault="00D15B52" w:rsidP="00477F3F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Молодша  медична сестра (санітарка-буфетниця)</w:t>
      </w:r>
      <w:r w:rsidR="00477F3F">
        <w:rPr>
          <w:rFonts w:ascii="Times New Roman" w:hAnsi="Times New Roman" w:cs="Times New Roman"/>
          <w:sz w:val="28"/>
          <w:szCs w:val="28"/>
        </w:rPr>
        <w:t xml:space="preserve">   відділень.</w:t>
      </w:r>
    </w:p>
    <w:p w:rsidR="00477F3F" w:rsidRDefault="000F26DD" w:rsidP="00477F3F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Сестра-господиня</w:t>
      </w:r>
      <w:r w:rsidR="00D15B52" w:rsidRPr="00D15B52">
        <w:rPr>
          <w:rFonts w:ascii="Times New Roman" w:hAnsi="Times New Roman" w:cs="Times New Roman"/>
          <w:sz w:val="28"/>
          <w:szCs w:val="28"/>
        </w:rPr>
        <w:t xml:space="preserve"> </w:t>
      </w:r>
      <w:r w:rsidR="00477F3F">
        <w:rPr>
          <w:rFonts w:ascii="Times New Roman" w:hAnsi="Times New Roman" w:cs="Times New Roman"/>
          <w:sz w:val="28"/>
          <w:szCs w:val="28"/>
        </w:rPr>
        <w:t xml:space="preserve"> інфекційного та інших відділень.</w:t>
      </w:r>
    </w:p>
    <w:p w:rsidR="000F26DD" w:rsidRDefault="000F26DD" w:rsidP="000F26D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0F26DD" w:rsidRDefault="000F26DD" w:rsidP="000F26D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0F26DD" w:rsidRDefault="000F26DD" w:rsidP="000F26DD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Члени узгоджуваної комісії:</w:t>
      </w:r>
    </w:p>
    <w:p w:rsidR="000F26DD" w:rsidRDefault="000F26DD" w:rsidP="000F26D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адміністрації:                                              Від профспілки:</w:t>
      </w:r>
    </w:p>
    <w:p w:rsidR="000F26DD" w:rsidRDefault="000F26DD" w:rsidP="000F26D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0F26DD" w:rsidRDefault="000F26DD" w:rsidP="000F26D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А.С.                                                Щітка О.В.</w:t>
      </w:r>
    </w:p>
    <w:p w:rsidR="000F26DD" w:rsidRDefault="000F26DD" w:rsidP="000F26D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Кривенко Є.І.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Нікітко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Т.І.</w:t>
      </w:r>
    </w:p>
    <w:p w:rsidR="000F26DD" w:rsidRDefault="007569C8" w:rsidP="000F26D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Філєєва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  <w:r w:rsidR="000F26D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26DD">
        <w:rPr>
          <w:rFonts w:ascii="Times New Roman" w:hAnsi="Times New Roman" w:cs="Times New Roman"/>
          <w:sz w:val="28"/>
          <w:szCs w:val="28"/>
        </w:rPr>
        <w:t>Царьова Л.В.</w:t>
      </w:r>
    </w:p>
    <w:p w:rsidR="000F26DD" w:rsidRDefault="000F26DD" w:rsidP="000F26D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0F26DD" w:rsidRDefault="000F26DD" w:rsidP="000F26D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572ECE" w:rsidRDefault="00572ECE"/>
    <w:sectPr w:rsidR="00572ECE" w:rsidSect="0057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6DD"/>
    <w:rsid w:val="000F26DD"/>
    <w:rsid w:val="001C009B"/>
    <w:rsid w:val="001E33F6"/>
    <w:rsid w:val="00280933"/>
    <w:rsid w:val="002B45F8"/>
    <w:rsid w:val="003A033E"/>
    <w:rsid w:val="00477F3F"/>
    <w:rsid w:val="004B72E8"/>
    <w:rsid w:val="00572ECE"/>
    <w:rsid w:val="006271E0"/>
    <w:rsid w:val="00702FB3"/>
    <w:rsid w:val="007569C8"/>
    <w:rsid w:val="008F3837"/>
    <w:rsid w:val="009A61C0"/>
    <w:rsid w:val="009F3570"/>
    <w:rsid w:val="00A810B5"/>
    <w:rsid w:val="00AC32D5"/>
    <w:rsid w:val="00BC3390"/>
    <w:rsid w:val="00CD5CDE"/>
    <w:rsid w:val="00D15B52"/>
    <w:rsid w:val="00D4612E"/>
    <w:rsid w:val="00D70802"/>
    <w:rsid w:val="00E47964"/>
    <w:rsid w:val="00F3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D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8</cp:revision>
  <cp:lastPrinted>2020-09-30T06:01:00Z</cp:lastPrinted>
  <dcterms:created xsi:type="dcterms:W3CDTF">2020-09-30T05:18:00Z</dcterms:created>
  <dcterms:modified xsi:type="dcterms:W3CDTF">2020-09-30T12:00:00Z</dcterms:modified>
</cp:coreProperties>
</file>